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CBA" w:rsidRPr="001B0DE7" w:rsidRDefault="001B0DE7" w:rsidP="001B0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0DE7">
        <w:rPr>
          <w:rFonts w:ascii="Times New Roman" w:hAnsi="Times New Roman" w:cs="Times New Roman"/>
          <w:b/>
          <w:sz w:val="28"/>
          <w:szCs w:val="28"/>
        </w:rPr>
        <w:t>Лучшие работы</w:t>
      </w:r>
    </w:p>
    <w:p w:rsidR="001B0DE7" w:rsidRPr="001B0DE7" w:rsidRDefault="001B0DE7" w:rsidP="001B0DE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1B0DE7">
        <w:rPr>
          <w:rFonts w:ascii="Times New Roman" w:hAnsi="Times New Roman" w:cs="Times New Roman"/>
          <w:b/>
          <w:sz w:val="28"/>
          <w:szCs w:val="28"/>
        </w:rPr>
        <w:t>онкурса по БДД «Улица полна неожиданностей»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7"/>
        <w:gridCol w:w="2047"/>
        <w:gridCol w:w="2687"/>
        <w:gridCol w:w="2272"/>
        <w:gridCol w:w="1978"/>
      </w:tblGrid>
      <w:tr w:rsidR="001B0DE7" w:rsidRPr="001B0DE7" w:rsidTr="007D26D2">
        <w:tc>
          <w:tcPr>
            <w:tcW w:w="587" w:type="dxa"/>
          </w:tcPr>
          <w:p w:rsidR="001B0DE7" w:rsidRPr="001B0DE7" w:rsidRDefault="001B0DE7" w:rsidP="001B0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DE7">
              <w:rPr>
                <w:rFonts w:ascii="Times New Roman" w:hAnsi="Times New Roman" w:cs="Times New Roman"/>
                <w:b/>
                <w:sz w:val="28"/>
                <w:szCs w:val="28"/>
              </w:rPr>
              <w:t>№ п\</w:t>
            </w:r>
            <w:proofErr w:type="gramStart"/>
            <w:r w:rsidRPr="001B0DE7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2047" w:type="dxa"/>
          </w:tcPr>
          <w:p w:rsidR="001B0DE7" w:rsidRPr="001B0DE7" w:rsidRDefault="001B0DE7" w:rsidP="001B0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DE7">
              <w:rPr>
                <w:rFonts w:ascii="Times New Roman" w:hAnsi="Times New Roman" w:cs="Times New Roman"/>
                <w:b/>
                <w:sz w:val="28"/>
                <w:szCs w:val="28"/>
              </w:rPr>
              <w:t>ОУ</w:t>
            </w:r>
          </w:p>
        </w:tc>
        <w:tc>
          <w:tcPr>
            <w:tcW w:w="2687" w:type="dxa"/>
          </w:tcPr>
          <w:p w:rsidR="001B0DE7" w:rsidRPr="001B0DE7" w:rsidRDefault="001B0DE7" w:rsidP="001B0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DE7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экспоната</w:t>
            </w:r>
          </w:p>
        </w:tc>
        <w:tc>
          <w:tcPr>
            <w:tcW w:w="2272" w:type="dxa"/>
          </w:tcPr>
          <w:p w:rsidR="001B0DE7" w:rsidRPr="001B0DE7" w:rsidRDefault="001B0DE7" w:rsidP="001B0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DE7"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 автора,</w:t>
            </w:r>
          </w:p>
          <w:p w:rsidR="001B0DE7" w:rsidRPr="001B0DE7" w:rsidRDefault="001B0DE7" w:rsidP="001B0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DE7">
              <w:rPr>
                <w:rFonts w:ascii="Times New Roman" w:hAnsi="Times New Roman" w:cs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78" w:type="dxa"/>
          </w:tcPr>
          <w:p w:rsidR="001B0DE7" w:rsidRPr="001B0DE7" w:rsidRDefault="001B0DE7" w:rsidP="001B0DE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B0DE7">
              <w:rPr>
                <w:rFonts w:ascii="Times New Roman" w:hAnsi="Times New Roman" w:cs="Times New Roman"/>
                <w:b/>
                <w:sz w:val="28"/>
                <w:szCs w:val="28"/>
              </w:rPr>
              <w:t>ФИО руководителя</w:t>
            </w:r>
          </w:p>
        </w:tc>
      </w:tr>
      <w:tr w:rsidR="001B0DE7" w:rsidRPr="001B0DE7" w:rsidTr="007D26D2">
        <w:trPr>
          <w:trHeight w:val="712"/>
        </w:trPr>
        <w:tc>
          <w:tcPr>
            <w:tcW w:w="587" w:type="dxa"/>
          </w:tcPr>
          <w:p w:rsidR="001B0DE7" w:rsidRPr="001B0DE7" w:rsidRDefault="00B3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047" w:type="dxa"/>
          </w:tcPr>
          <w:p w:rsidR="001B0DE7" w:rsidRPr="001B0DE7" w:rsidRDefault="00B3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41</w:t>
            </w:r>
          </w:p>
        </w:tc>
        <w:tc>
          <w:tcPr>
            <w:tcW w:w="2687" w:type="dxa"/>
          </w:tcPr>
          <w:p w:rsidR="001B0DE7" w:rsidRPr="00736166" w:rsidRDefault="006D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6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Макет «Улицы нашего города»</w:t>
            </w:r>
          </w:p>
        </w:tc>
        <w:tc>
          <w:tcPr>
            <w:tcW w:w="2272" w:type="dxa"/>
          </w:tcPr>
          <w:p w:rsidR="006D2C14" w:rsidRPr="00736166" w:rsidRDefault="006D2C14" w:rsidP="006D2C14">
            <w:pPr>
              <w:contextualSpacing/>
              <w:rPr>
                <w:rFonts w:ascii="Times New Roman" w:eastAsia="Calibri" w:hAnsi="Times New Roman"/>
                <w:color w:val="000000"/>
                <w:sz w:val="28"/>
                <w:szCs w:val="28"/>
              </w:rPr>
            </w:pPr>
            <w:r w:rsidRPr="0073616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Андреев Максим,</w:t>
            </w:r>
          </w:p>
          <w:p w:rsidR="001B0DE7" w:rsidRPr="00736166" w:rsidRDefault="006D2C14" w:rsidP="006D2C1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3616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8 лет</w:t>
            </w:r>
          </w:p>
        </w:tc>
        <w:tc>
          <w:tcPr>
            <w:tcW w:w="1978" w:type="dxa"/>
          </w:tcPr>
          <w:p w:rsidR="001B0DE7" w:rsidRPr="00736166" w:rsidRDefault="006D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66">
              <w:rPr>
                <w:rFonts w:ascii="Times New Roman" w:eastAsia="Calibri" w:hAnsi="Times New Roman"/>
                <w:sz w:val="28"/>
                <w:szCs w:val="28"/>
              </w:rPr>
              <w:t>Никитина Алена Викторовна</w:t>
            </w:r>
          </w:p>
        </w:tc>
      </w:tr>
      <w:tr w:rsidR="001B0DE7" w:rsidRPr="001B0DE7" w:rsidTr="007D26D2">
        <w:tc>
          <w:tcPr>
            <w:tcW w:w="587" w:type="dxa"/>
          </w:tcPr>
          <w:p w:rsidR="001B0DE7" w:rsidRPr="001B0DE7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047" w:type="dxa"/>
          </w:tcPr>
          <w:p w:rsidR="001B0DE7" w:rsidRPr="001B0DE7" w:rsidRDefault="00B32A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МБОУ СОШ № 41</w:t>
            </w:r>
          </w:p>
        </w:tc>
        <w:tc>
          <w:tcPr>
            <w:tcW w:w="2687" w:type="dxa"/>
          </w:tcPr>
          <w:p w:rsidR="001B0DE7" w:rsidRPr="00736166" w:rsidRDefault="006D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6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Фотозона «Соблюдайте ПДД!»</w:t>
            </w:r>
          </w:p>
        </w:tc>
        <w:tc>
          <w:tcPr>
            <w:tcW w:w="2272" w:type="dxa"/>
          </w:tcPr>
          <w:p w:rsidR="001B0DE7" w:rsidRPr="00736166" w:rsidRDefault="006D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66">
              <w:rPr>
                <w:rFonts w:ascii="Times New Roman" w:eastAsia="Calibri" w:hAnsi="Times New Roman"/>
                <w:color w:val="000000"/>
                <w:sz w:val="28"/>
                <w:szCs w:val="28"/>
              </w:rPr>
              <w:t>Отряд ЮИД</w:t>
            </w:r>
          </w:p>
        </w:tc>
        <w:tc>
          <w:tcPr>
            <w:tcW w:w="1978" w:type="dxa"/>
          </w:tcPr>
          <w:p w:rsidR="001B0DE7" w:rsidRPr="00736166" w:rsidRDefault="006D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6166">
              <w:rPr>
                <w:rFonts w:ascii="Times New Roman" w:eastAsia="Calibri" w:hAnsi="Times New Roman"/>
                <w:sz w:val="28"/>
                <w:szCs w:val="28"/>
              </w:rPr>
              <w:t>Репьева Марина Сергеевна</w:t>
            </w:r>
          </w:p>
        </w:tc>
      </w:tr>
      <w:tr w:rsidR="001B0DE7" w:rsidRPr="001B0DE7" w:rsidTr="007D26D2">
        <w:tc>
          <w:tcPr>
            <w:tcW w:w="587" w:type="dxa"/>
          </w:tcPr>
          <w:p w:rsidR="001B0DE7" w:rsidRPr="001B0DE7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047" w:type="dxa"/>
          </w:tcPr>
          <w:p w:rsidR="001B0DE7" w:rsidRPr="001B0DE7" w:rsidRDefault="006D2C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МАОУ СОШ № </w:t>
            </w:r>
            <w:r w:rsidRPr="00644E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644EBA">
              <w:rPr>
                <w:rFonts w:ascii="Times New Roman" w:hAnsi="Times New Roman" w:cs="Times New Roman"/>
                <w:sz w:val="24"/>
                <w:szCs w:val="24"/>
              </w:rPr>
              <w:t>с углубленным изучением отдельных предметов</w:t>
            </w:r>
          </w:p>
        </w:tc>
        <w:tc>
          <w:tcPr>
            <w:tcW w:w="2687" w:type="dxa"/>
          </w:tcPr>
          <w:p w:rsidR="00736166" w:rsidRPr="00736166" w:rsidRDefault="00736166" w:rsidP="00736166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166">
              <w:rPr>
                <w:rFonts w:ascii="Times New Roman" w:hAnsi="Times New Roman"/>
                <w:sz w:val="28"/>
                <w:szCs w:val="28"/>
              </w:rPr>
              <w:t xml:space="preserve">Видеоролик </w:t>
            </w:r>
          </w:p>
          <w:p w:rsidR="00736166" w:rsidRPr="00736166" w:rsidRDefault="00736166" w:rsidP="00736166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166">
              <w:rPr>
                <w:rFonts w:ascii="Times New Roman" w:hAnsi="Times New Roman"/>
                <w:sz w:val="28"/>
                <w:szCs w:val="28"/>
              </w:rPr>
              <w:t xml:space="preserve">«Наука и технологии </w:t>
            </w:r>
          </w:p>
          <w:p w:rsidR="001B0DE7" w:rsidRPr="00736166" w:rsidRDefault="00736166" w:rsidP="00736166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6166">
              <w:rPr>
                <w:rFonts w:ascii="Times New Roman" w:hAnsi="Times New Roman"/>
                <w:sz w:val="28"/>
                <w:szCs w:val="28"/>
              </w:rPr>
              <w:t>на страже безопасности дорожного движения»</w:t>
            </w:r>
          </w:p>
        </w:tc>
        <w:tc>
          <w:tcPr>
            <w:tcW w:w="2272" w:type="dxa"/>
          </w:tcPr>
          <w:p w:rsidR="00736166" w:rsidRPr="00736166" w:rsidRDefault="00736166" w:rsidP="00736166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166">
              <w:rPr>
                <w:rFonts w:ascii="Times New Roman" w:hAnsi="Times New Roman"/>
                <w:sz w:val="28"/>
                <w:szCs w:val="28"/>
              </w:rPr>
              <w:t xml:space="preserve">Антощенко </w:t>
            </w:r>
          </w:p>
          <w:p w:rsidR="00736166" w:rsidRPr="00736166" w:rsidRDefault="00736166" w:rsidP="00736166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166">
              <w:rPr>
                <w:rFonts w:ascii="Times New Roman" w:hAnsi="Times New Roman"/>
                <w:sz w:val="28"/>
                <w:szCs w:val="28"/>
              </w:rPr>
              <w:t>Виктория Валерьевна,</w:t>
            </w:r>
          </w:p>
          <w:p w:rsidR="00736166" w:rsidRPr="00736166" w:rsidRDefault="00736166" w:rsidP="00736166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36166">
              <w:rPr>
                <w:rFonts w:ascii="Times New Roman" w:hAnsi="Times New Roman"/>
                <w:sz w:val="28"/>
                <w:szCs w:val="28"/>
              </w:rPr>
              <w:t>17 лет</w:t>
            </w:r>
          </w:p>
          <w:p w:rsidR="001B0DE7" w:rsidRPr="00736166" w:rsidRDefault="001B0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B0DE7" w:rsidRPr="00736166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36166">
              <w:rPr>
                <w:rFonts w:ascii="Times New Roman" w:hAnsi="Times New Roman"/>
                <w:sz w:val="28"/>
                <w:szCs w:val="28"/>
              </w:rPr>
              <w:t>Валяева</w:t>
            </w:r>
            <w:proofErr w:type="spellEnd"/>
            <w:r w:rsidRPr="00736166">
              <w:rPr>
                <w:rFonts w:ascii="Times New Roman" w:hAnsi="Times New Roman"/>
                <w:sz w:val="28"/>
                <w:szCs w:val="28"/>
              </w:rPr>
              <w:t xml:space="preserve"> Ирина Ивановна</w:t>
            </w:r>
          </w:p>
        </w:tc>
      </w:tr>
      <w:tr w:rsidR="001B0DE7" w:rsidRPr="007D26D2" w:rsidTr="007D26D2">
        <w:tc>
          <w:tcPr>
            <w:tcW w:w="587" w:type="dxa"/>
          </w:tcPr>
          <w:p w:rsidR="001B0DE7" w:rsidRPr="007D26D2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047" w:type="dxa"/>
          </w:tcPr>
          <w:p w:rsidR="001B0DE7" w:rsidRPr="007D26D2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МБОУ СОШ № 77</w:t>
            </w:r>
          </w:p>
        </w:tc>
        <w:tc>
          <w:tcPr>
            <w:tcW w:w="2687" w:type="dxa"/>
          </w:tcPr>
          <w:p w:rsidR="001B0DE7" w:rsidRPr="007D26D2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Ролик «ПДД-</w:t>
            </w: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летбук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272" w:type="dxa"/>
          </w:tcPr>
          <w:p w:rsidR="001B0DE7" w:rsidRPr="007D26D2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Субочев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Семен,</w:t>
            </w:r>
          </w:p>
          <w:p w:rsidR="00736166" w:rsidRPr="007D26D2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Субочев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Борис, </w:t>
            </w:r>
          </w:p>
          <w:p w:rsidR="00736166" w:rsidRPr="007D26D2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11 лет</w:t>
            </w:r>
          </w:p>
        </w:tc>
        <w:tc>
          <w:tcPr>
            <w:tcW w:w="1978" w:type="dxa"/>
          </w:tcPr>
          <w:p w:rsidR="001B0DE7" w:rsidRPr="007D26D2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Хорзеева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Елена Евгеньевна</w:t>
            </w:r>
          </w:p>
        </w:tc>
      </w:tr>
      <w:tr w:rsidR="001B0DE7" w:rsidRPr="007D26D2" w:rsidTr="007D26D2">
        <w:tc>
          <w:tcPr>
            <w:tcW w:w="587" w:type="dxa"/>
          </w:tcPr>
          <w:p w:rsidR="001B0DE7" w:rsidRPr="007D26D2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047" w:type="dxa"/>
          </w:tcPr>
          <w:p w:rsidR="001B0DE7" w:rsidRPr="007D26D2" w:rsidRDefault="0077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687" w:type="dxa"/>
          </w:tcPr>
          <w:p w:rsidR="001B0DE7" w:rsidRPr="007D26D2" w:rsidRDefault="00773468" w:rsidP="007734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eastAsia="Calibri" w:hAnsi="Times New Roman" w:cs="Times New Roman"/>
                <w:sz w:val="28"/>
                <w:szCs w:val="28"/>
              </w:rPr>
              <w:t>«Социальный ролик»</w:t>
            </w:r>
          </w:p>
        </w:tc>
        <w:tc>
          <w:tcPr>
            <w:tcW w:w="2272" w:type="dxa"/>
          </w:tcPr>
          <w:p w:rsidR="00773468" w:rsidRPr="007D26D2" w:rsidRDefault="00773468" w:rsidP="0077346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eastAsia="Calibri" w:hAnsi="Times New Roman" w:cs="Times New Roman"/>
                <w:sz w:val="28"/>
                <w:szCs w:val="28"/>
              </w:rPr>
              <w:t>Гизатулин</w:t>
            </w:r>
            <w:proofErr w:type="spellEnd"/>
            <w:r w:rsidRPr="007D26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Тимур</w:t>
            </w:r>
          </w:p>
          <w:p w:rsidR="001B0DE7" w:rsidRPr="007D26D2" w:rsidRDefault="001B0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1B0DE7" w:rsidRPr="007D26D2" w:rsidRDefault="00773468" w:rsidP="00773468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eastAsia="Calibri" w:hAnsi="Times New Roman" w:cs="Times New Roman"/>
                <w:sz w:val="28"/>
                <w:szCs w:val="28"/>
              </w:rPr>
              <w:t>Боталова</w:t>
            </w:r>
            <w:proofErr w:type="spellEnd"/>
            <w:r w:rsidRPr="007D26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Юрьевна</w:t>
            </w:r>
          </w:p>
        </w:tc>
      </w:tr>
      <w:tr w:rsidR="001B0DE7" w:rsidRPr="007D26D2" w:rsidTr="007D26D2">
        <w:tc>
          <w:tcPr>
            <w:tcW w:w="587" w:type="dxa"/>
          </w:tcPr>
          <w:p w:rsidR="001B0DE7" w:rsidRPr="007D26D2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047" w:type="dxa"/>
          </w:tcPr>
          <w:p w:rsidR="001B0DE7" w:rsidRPr="007D26D2" w:rsidRDefault="0077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МБОУ СОШ № 95</w:t>
            </w:r>
          </w:p>
        </w:tc>
        <w:tc>
          <w:tcPr>
            <w:tcW w:w="2687" w:type="dxa"/>
          </w:tcPr>
          <w:p w:rsidR="001B0DE7" w:rsidRPr="007D26D2" w:rsidRDefault="0077346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eastAsia="Calibri" w:hAnsi="Times New Roman" w:cs="Times New Roman"/>
                <w:sz w:val="28"/>
                <w:szCs w:val="28"/>
              </w:rPr>
              <w:t>«На страже безопасности дорожного движения»</w:t>
            </w:r>
          </w:p>
        </w:tc>
        <w:tc>
          <w:tcPr>
            <w:tcW w:w="2272" w:type="dxa"/>
          </w:tcPr>
          <w:p w:rsidR="00773468" w:rsidRPr="007D26D2" w:rsidRDefault="00773468" w:rsidP="0077346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eastAsia="Calibri" w:hAnsi="Times New Roman" w:cs="Times New Roman"/>
                <w:sz w:val="28"/>
                <w:szCs w:val="28"/>
              </w:rPr>
              <w:t>Отряд ЮИД</w:t>
            </w:r>
          </w:p>
          <w:p w:rsidR="001B0DE7" w:rsidRPr="007D26D2" w:rsidRDefault="001B0DE7" w:rsidP="0077346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773468" w:rsidRPr="007D26D2" w:rsidRDefault="00773468" w:rsidP="00773468">
            <w:pPr>
              <w:snapToGrid w:val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eastAsia="Calibri" w:hAnsi="Times New Roman" w:cs="Times New Roman"/>
                <w:sz w:val="28"/>
                <w:szCs w:val="28"/>
              </w:rPr>
              <w:t>Боталова</w:t>
            </w:r>
            <w:proofErr w:type="spellEnd"/>
            <w:r w:rsidRPr="007D26D2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Оксана Юрьевна</w:t>
            </w:r>
          </w:p>
          <w:p w:rsidR="001B0DE7" w:rsidRPr="007D26D2" w:rsidRDefault="001B0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B0DE7" w:rsidRPr="007D26D2" w:rsidTr="007D26D2">
        <w:tc>
          <w:tcPr>
            <w:tcW w:w="587" w:type="dxa"/>
          </w:tcPr>
          <w:p w:rsidR="001B0DE7" w:rsidRPr="007D26D2" w:rsidRDefault="007361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047" w:type="dxa"/>
          </w:tcPr>
          <w:p w:rsidR="001B0DE7" w:rsidRPr="007D26D2" w:rsidRDefault="0092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МАОУ лицей  № 39</w:t>
            </w:r>
          </w:p>
        </w:tc>
        <w:tc>
          <w:tcPr>
            <w:tcW w:w="2687" w:type="dxa"/>
          </w:tcPr>
          <w:p w:rsidR="001B0DE7" w:rsidRPr="007D26D2" w:rsidRDefault="00923C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Подушка «Дорожные знаки»</w:t>
            </w:r>
          </w:p>
        </w:tc>
        <w:tc>
          <w:tcPr>
            <w:tcW w:w="2272" w:type="dxa"/>
          </w:tcPr>
          <w:p w:rsidR="001B0DE7" w:rsidRPr="007D26D2" w:rsidRDefault="0092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7D26D2">
              <w:rPr>
                <w:rStyle w:val="213pt"/>
                <w:rFonts w:eastAsiaTheme="minorHAnsi"/>
                <w:b w:val="0"/>
                <w:sz w:val="28"/>
                <w:szCs w:val="28"/>
              </w:rPr>
              <w:t>Пермякова</w:t>
            </w:r>
            <w:proofErr w:type="spellEnd"/>
            <w:r w:rsidRPr="007D26D2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Эльвира, </w:t>
            </w:r>
            <w:proofErr w:type="spellStart"/>
            <w:r w:rsidRPr="007D26D2">
              <w:rPr>
                <w:rStyle w:val="213pt"/>
                <w:rFonts w:eastAsiaTheme="minorHAnsi"/>
                <w:b w:val="0"/>
                <w:sz w:val="28"/>
                <w:szCs w:val="28"/>
              </w:rPr>
              <w:t>Пермякова</w:t>
            </w:r>
            <w:proofErr w:type="spellEnd"/>
            <w:r w:rsidRPr="007D26D2">
              <w:rPr>
                <w:rStyle w:val="213pt"/>
                <w:rFonts w:eastAsiaTheme="minorHAnsi"/>
                <w:b w:val="0"/>
                <w:sz w:val="28"/>
                <w:szCs w:val="28"/>
              </w:rPr>
              <w:t xml:space="preserve"> Евгения,   9кл.</w:t>
            </w:r>
          </w:p>
        </w:tc>
        <w:tc>
          <w:tcPr>
            <w:tcW w:w="1978" w:type="dxa"/>
          </w:tcPr>
          <w:p w:rsidR="001B0DE7" w:rsidRPr="007D26D2" w:rsidRDefault="00923C5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D26D2">
              <w:rPr>
                <w:rStyle w:val="213pt"/>
                <w:rFonts w:eastAsiaTheme="minorHAnsi"/>
                <w:b w:val="0"/>
                <w:sz w:val="28"/>
                <w:szCs w:val="28"/>
              </w:rPr>
              <w:t>Софронова Мария Александровна</w:t>
            </w:r>
          </w:p>
        </w:tc>
      </w:tr>
      <w:tr w:rsidR="001B0DE7" w:rsidRPr="007D26D2" w:rsidTr="007D26D2">
        <w:tc>
          <w:tcPr>
            <w:tcW w:w="587" w:type="dxa"/>
          </w:tcPr>
          <w:p w:rsidR="001B0DE7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6166" w:rsidRPr="007D2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</w:tcPr>
          <w:p w:rsidR="001B0DE7" w:rsidRPr="007D26D2" w:rsidRDefault="00A0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МАУ ДО ГДДЮТ</w:t>
            </w:r>
          </w:p>
        </w:tc>
        <w:tc>
          <w:tcPr>
            <w:tcW w:w="2687" w:type="dxa"/>
          </w:tcPr>
          <w:p w:rsidR="001B0DE7" w:rsidRPr="007D26D2" w:rsidRDefault="00A0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«Движение в жилых зонах»</w:t>
            </w:r>
          </w:p>
        </w:tc>
        <w:tc>
          <w:tcPr>
            <w:tcW w:w="2272" w:type="dxa"/>
          </w:tcPr>
          <w:p w:rsidR="00DE6E59" w:rsidRPr="007D26D2" w:rsidRDefault="00A033EF" w:rsidP="00A0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Куренев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Захар,</w:t>
            </w:r>
          </w:p>
          <w:p w:rsidR="001B0DE7" w:rsidRPr="007D26D2" w:rsidRDefault="00A033EF" w:rsidP="00A0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11 лет, </w:t>
            </w:r>
          </w:p>
          <w:p w:rsidR="00DE6E59" w:rsidRPr="007D26D2" w:rsidRDefault="00A033EF" w:rsidP="00A0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Коблов Роман, </w:t>
            </w:r>
          </w:p>
          <w:p w:rsidR="00A033EF" w:rsidRPr="007D26D2" w:rsidRDefault="00A033EF" w:rsidP="00A0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7 лет </w:t>
            </w:r>
          </w:p>
        </w:tc>
        <w:tc>
          <w:tcPr>
            <w:tcW w:w="1978" w:type="dxa"/>
          </w:tcPr>
          <w:p w:rsidR="001B0DE7" w:rsidRPr="007D26D2" w:rsidRDefault="00A0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Канюкин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Артем Николаевич</w:t>
            </w:r>
          </w:p>
        </w:tc>
      </w:tr>
      <w:tr w:rsidR="001B0DE7" w:rsidRPr="007D26D2" w:rsidTr="007D26D2">
        <w:tc>
          <w:tcPr>
            <w:tcW w:w="587" w:type="dxa"/>
          </w:tcPr>
          <w:p w:rsidR="001B0DE7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36166" w:rsidRPr="007D2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</w:tcPr>
          <w:p w:rsidR="001B0DE7" w:rsidRPr="007D26D2" w:rsidRDefault="00A033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МАУ ДО ГДДЮТ</w:t>
            </w:r>
          </w:p>
        </w:tc>
        <w:tc>
          <w:tcPr>
            <w:tcW w:w="2687" w:type="dxa"/>
          </w:tcPr>
          <w:p w:rsidR="001B0DE7" w:rsidRPr="007D26D2" w:rsidRDefault="0028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Мультфильм «Футбольный мяч»</w:t>
            </w:r>
          </w:p>
        </w:tc>
        <w:tc>
          <w:tcPr>
            <w:tcW w:w="2272" w:type="dxa"/>
          </w:tcPr>
          <w:p w:rsidR="002803DC" w:rsidRPr="007D26D2" w:rsidRDefault="0028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Алексеев Тимур,</w:t>
            </w:r>
          </w:p>
          <w:p w:rsidR="001B0DE7" w:rsidRPr="007D26D2" w:rsidRDefault="0028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9 лет</w:t>
            </w:r>
          </w:p>
        </w:tc>
        <w:tc>
          <w:tcPr>
            <w:tcW w:w="1978" w:type="dxa"/>
          </w:tcPr>
          <w:p w:rsidR="001B0DE7" w:rsidRPr="007D26D2" w:rsidRDefault="0028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Галактионова Анна Николаевна</w:t>
            </w:r>
          </w:p>
        </w:tc>
      </w:tr>
      <w:tr w:rsidR="001B0DE7" w:rsidRPr="007D26D2" w:rsidTr="007D26D2">
        <w:tc>
          <w:tcPr>
            <w:tcW w:w="587" w:type="dxa"/>
          </w:tcPr>
          <w:p w:rsidR="001B0DE7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36166" w:rsidRPr="007D2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047" w:type="dxa"/>
          </w:tcPr>
          <w:p w:rsidR="001B0DE7" w:rsidRPr="007D26D2" w:rsidRDefault="0028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МБУ ДО ТДДТ</w:t>
            </w:r>
          </w:p>
        </w:tc>
        <w:tc>
          <w:tcPr>
            <w:tcW w:w="2687" w:type="dxa"/>
          </w:tcPr>
          <w:p w:rsidR="001B0DE7" w:rsidRPr="007D26D2" w:rsidRDefault="00280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Видеоролик «Мульти-дорога»</w:t>
            </w:r>
          </w:p>
        </w:tc>
        <w:tc>
          <w:tcPr>
            <w:tcW w:w="2272" w:type="dxa"/>
          </w:tcPr>
          <w:p w:rsidR="001B0DE7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Объединения «Созвездие  друзей» и «Основы </w:t>
            </w:r>
            <w:r w:rsidRPr="007D2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мультипликации»,</w:t>
            </w:r>
          </w:p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9-11 лет</w:t>
            </w:r>
          </w:p>
        </w:tc>
        <w:tc>
          <w:tcPr>
            <w:tcW w:w="1978" w:type="dxa"/>
          </w:tcPr>
          <w:p w:rsidR="00CB6EC5" w:rsidRPr="007D26D2" w:rsidRDefault="00CB6EC5" w:rsidP="00CB6EC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Аникутина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Ивановна,</w:t>
            </w:r>
          </w:p>
          <w:p w:rsidR="00CB6EC5" w:rsidRPr="007D26D2" w:rsidRDefault="00CB6EC5" w:rsidP="00CB6EC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Свидерская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D2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Елена Вадимовна</w:t>
            </w:r>
          </w:p>
          <w:p w:rsidR="001B0DE7" w:rsidRPr="007D26D2" w:rsidRDefault="001B0D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C5" w:rsidRPr="007D26D2" w:rsidTr="007D26D2">
        <w:tc>
          <w:tcPr>
            <w:tcW w:w="587" w:type="dxa"/>
          </w:tcPr>
          <w:p w:rsidR="00CB6EC5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</w:t>
            </w:r>
            <w:r w:rsidR="00CB6EC5" w:rsidRPr="007D26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E6E59" w:rsidRPr="007D26D2" w:rsidRDefault="00DE6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7" w:type="dxa"/>
          </w:tcPr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МАУ ДО ДДДЮТ</w:t>
            </w:r>
          </w:p>
          <w:p w:rsidR="00DE6E59" w:rsidRPr="007D26D2" w:rsidRDefault="00DE6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59" w:rsidRPr="007D26D2" w:rsidRDefault="00DE6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CB6EC5" w:rsidRPr="007D26D2" w:rsidRDefault="00CB6EC5" w:rsidP="00260881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Интерактивная игра «Юный знаток правил дорожного движения» </w:t>
            </w:r>
          </w:p>
          <w:p w:rsidR="00CB6EC5" w:rsidRPr="007D26D2" w:rsidRDefault="00CB6EC5" w:rsidP="00260881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72" w:type="dxa"/>
          </w:tcPr>
          <w:p w:rsidR="00CB6EC5" w:rsidRPr="007D26D2" w:rsidRDefault="00CB6EC5" w:rsidP="00CB6EC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Анна Торопова</w:t>
            </w:r>
          </w:p>
          <w:p w:rsidR="00CB6EC5" w:rsidRPr="007D26D2" w:rsidRDefault="00CB6EC5" w:rsidP="00CB6EC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Варвара Гамм</w:t>
            </w:r>
          </w:p>
          <w:p w:rsidR="00CB6EC5" w:rsidRPr="007D26D2" w:rsidRDefault="00CB6EC5" w:rsidP="00CB6EC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Михаил Белоногов,</w:t>
            </w:r>
          </w:p>
          <w:p w:rsidR="00CB6EC5" w:rsidRPr="007D26D2" w:rsidRDefault="00CB6EC5" w:rsidP="00CB6EC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8-10 лет</w:t>
            </w:r>
          </w:p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Карачарскова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Александровна</w:t>
            </w:r>
          </w:p>
          <w:p w:rsidR="00DE6E59" w:rsidRPr="007D26D2" w:rsidRDefault="00DE6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6E59" w:rsidRPr="007D26D2" w:rsidRDefault="00DE6E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6E59" w:rsidRPr="007D26D2" w:rsidTr="007D26D2">
        <w:tc>
          <w:tcPr>
            <w:tcW w:w="587" w:type="dxa"/>
          </w:tcPr>
          <w:p w:rsidR="00DE6E59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047" w:type="dxa"/>
          </w:tcPr>
          <w:p w:rsidR="00DE6E59" w:rsidRPr="007D26D2" w:rsidRDefault="00DE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МАДОУ «Гармония» </w:t>
            </w: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№ 33</w:t>
            </w:r>
          </w:p>
        </w:tc>
        <w:tc>
          <w:tcPr>
            <w:tcW w:w="2687" w:type="dxa"/>
          </w:tcPr>
          <w:p w:rsidR="00DE6E59" w:rsidRPr="007D26D2" w:rsidRDefault="00DE6E59" w:rsidP="00260881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Книжка-малышка</w:t>
            </w:r>
          </w:p>
        </w:tc>
        <w:tc>
          <w:tcPr>
            <w:tcW w:w="2272" w:type="dxa"/>
          </w:tcPr>
          <w:p w:rsidR="00DE6E59" w:rsidRPr="007D26D2" w:rsidRDefault="00DE6E59" w:rsidP="00CB6EC5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Матвеева Настя, </w:t>
            </w: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Мхитарян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Милена, </w:t>
            </w: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Очнева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Света, Котова Вероника</w:t>
            </w:r>
          </w:p>
        </w:tc>
        <w:tc>
          <w:tcPr>
            <w:tcW w:w="1978" w:type="dxa"/>
          </w:tcPr>
          <w:p w:rsidR="00DE6E59" w:rsidRPr="007D26D2" w:rsidRDefault="00DE6E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Антошкина Оксана Юрьевна</w:t>
            </w:r>
          </w:p>
        </w:tc>
      </w:tr>
      <w:tr w:rsidR="00CB6EC5" w:rsidRPr="007D26D2" w:rsidTr="007D26D2">
        <w:trPr>
          <w:trHeight w:val="819"/>
        </w:trPr>
        <w:tc>
          <w:tcPr>
            <w:tcW w:w="587" w:type="dxa"/>
          </w:tcPr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047" w:type="dxa"/>
          </w:tcPr>
          <w:p w:rsidR="00CB6EC5" w:rsidRPr="007D26D2" w:rsidRDefault="001B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«Детство» </w:t>
            </w: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№ 75</w:t>
            </w:r>
          </w:p>
        </w:tc>
        <w:tc>
          <w:tcPr>
            <w:tcW w:w="2687" w:type="dxa"/>
            <w:vAlign w:val="center"/>
          </w:tcPr>
          <w:p w:rsidR="00CB6EC5" w:rsidRPr="007D26D2" w:rsidRDefault="001B7CAE" w:rsidP="002608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</w:rPr>
              <w:t>«Азбука дорожного движения»</w:t>
            </w:r>
          </w:p>
        </w:tc>
        <w:tc>
          <w:tcPr>
            <w:tcW w:w="2272" w:type="dxa"/>
          </w:tcPr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C5" w:rsidRPr="007D26D2" w:rsidTr="007D26D2">
        <w:tc>
          <w:tcPr>
            <w:tcW w:w="587" w:type="dxa"/>
          </w:tcPr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047" w:type="dxa"/>
          </w:tcPr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МАДОУ «Детство»</w:t>
            </w:r>
          </w:p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№ 183</w:t>
            </w:r>
          </w:p>
        </w:tc>
        <w:tc>
          <w:tcPr>
            <w:tcW w:w="2687" w:type="dxa"/>
            <w:vAlign w:val="center"/>
          </w:tcPr>
          <w:p w:rsidR="00CB6EC5" w:rsidRPr="007D26D2" w:rsidRDefault="001B7CAE" w:rsidP="0026088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«Внимание! Пешеходный переход»</w:t>
            </w:r>
          </w:p>
        </w:tc>
        <w:tc>
          <w:tcPr>
            <w:tcW w:w="2272" w:type="dxa"/>
          </w:tcPr>
          <w:p w:rsidR="00CB6EC5" w:rsidRPr="007D26D2" w:rsidRDefault="00CB6EC5" w:rsidP="00C66AF2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Кусакин</w:t>
            </w:r>
            <w:proofErr w:type="spellEnd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Влад</w:t>
            </w:r>
          </w:p>
          <w:p w:rsidR="00CB6EC5" w:rsidRPr="007D26D2" w:rsidRDefault="00CB6EC5" w:rsidP="00C66A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Зайцева Вероника</w:t>
            </w:r>
          </w:p>
        </w:tc>
        <w:tc>
          <w:tcPr>
            <w:tcW w:w="1978" w:type="dxa"/>
          </w:tcPr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Шкляр Оксана Александровна, Паньшина Марина Александровна</w:t>
            </w:r>
          </w:p>
        </w:tc>
      </w:tr>
      <w:tr w:rsidR="00CB6EC5" w:rsidRPr="007D26D2" w:rsidTr="007D26D2">
        <w:tc>
          <w:tcPr>
            <w:tcW w:w="587" w:type="dxa"/>
          </w:tcPr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047" w:type="dxa"/>
          </w:tcPr>
          <w:p w:rsidR="00CB6EC5" w:rsidRPr="007D26D2" w:rsidRDefault="001B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МАДОУ «Детство» </w:t>
            </w: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№ 87</w:t>
            </w:r>
          </w:p>
        </w:tc>
        <w:tc>
          <w:tcPr>
            <w:tcW w:w="2687" w:type="dxa"/>
          </w:tcPr>
          <w:p w:rsidR="00604C5F" w:rsidRPr="007D26D2" w:rsidRDefault="00604C5F" w:rsidP="001B7CA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Видео</w:t>
            </w:r>
          </w:p>
          <w:p w:rsidR="001B7CAE" w:rsidRPr="007D26D2" w:rsidRDefault="001B7CAE" w:rsidP="001B7CAE">
            <w:pPr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Обучающий  игровой макет </w:t>
            </w:r>
          </w:p>
          <w:p w:rsidR="00CB6EC5" w:rsidRPr="007D26D2" w:rsidRDefault="001B7CAE" w:rsidP="00604C5F">
            <w:pPr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«Безопасные дороги на улицах нашего города»</w:t>
            </w:r>
          </w:p>
        </w:tc>
        <w:tc>
          <w:tcPr>
            <w:tcW w:w="2272" w:type="dxa"/>
          </w:tcPr>
          <w:p w:rsidR="001B7CAE" w:rsidRPr="007D26D2" w:rsidRDefault="001B7CAE" w:rsidP="001B7CAE">
            <w:pPr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Алешин Дима</w:t>
            </w:r>
          </w:p>
          <w:p w:rsidR="001B7CAE" w:rsidRPr="007D26D2" w:rsidRDefault="001B7CAE" w:rsidP="001B7CA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Денискин Дима</w:t>
            </w:r>
          </w:p>
          <w:p w:rsidR="001B7CAE" w:rsidRPr="007D26D2" w:rsidRDefault="001B7CAE" w:rsidP="001B7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Коркодинова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Маргарита,</w:t>
            </w:r>
          </w:p>
          <w:p w:rsidR="00CB6EC5" w:rsidRPr="007D26D2" w:rsidRDefault="001B7CAE" w:rsidP="001B7C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6 лет</w:t>
            </w:r>
          </w:p>
        </w:tc>
        <w:tc>
          <w:tcPr>
            <w:tcW w:w="1978" w:type="dxa"/>
          </w:tcPr>
          <w:p w:rsidR="001B7CAE" w:rsidRPr="007D26D2" w:rsidRDefault="001B7CAE" w:rsidP="001B7CAE">
            <w:pPr>
              <w:overflowPunct w:val="0"/>
              <w:autoSpaceDE w:val="0"/>
              <w:snapToGrid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Рахматуллина</w:t>
            </w:r>
          </w:p>
          <w:p w:rsidR="001B7CAE" w:rsidRPr="007D26D2" w:rsidRDefault="001B7CAE" w:rsidP="001B7CA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Гульфия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Галиевна</w:t>
            </w:r>
            <w:proofErr w:type="spellEnd"/>
          </w:p>
          <w:p w:rsidR="001B7CAE" w:rsidRPr="007D26D2" w:rsidRDefault="001B7CAE" w:rsidP="001B7CAE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Перешивайло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B6EC5" w:rsidRPr="007D26D2" w:rsidRDefault="001B7CAE" w:rsidP="00604C5F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</w:tr>
      <w:tr w:rsidR="00CB6EC5" w:rsidRPr="007D26D2" w:rsidTr="007D26D2">
        <w:tc>
          <w:tcPr>
            <w:tcW w:w="587" w:type="dxa"/>
          </w:tcPr>
          <w:p w:rsidR="00CB6EC5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047" w:type="dxa"/>
          </w:tcPr>
          <w:p w:rsidR="00CB6EC5" w:rsidRPr="007D26D2" w:rsidRDefault="0060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МАДОУ «Радость»</w:t>
            </w:r>
          </w:p>
          <w:p w:rsidR="00604C5F" w:rsidRPr="007D26D2" w:rsidRDefault="0060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№ 98</w:t>
            </w:r>
          </w:p>
        </w:tc>
        <w:tc>
          <w:tcPr>
            <w:tcW w:w="2687" w:type="dxa"/>
          </w:tcPr>
          <w:p w:rsidR="00CB6EC5" w:rsidRPr="007D26D2" w:rsidRDefault="0060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Видеоролик «Авто-кресло – это важно и безопасно»</w:t>
            </w:r>
          </w:p>
        </w:tc>
        <w:tc>
          <w:tcPr>
            <w:tcW w:w="2272" w:type="dxa"/>
          </w:tcPr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Полякова Валерия</w:t>
            </w:r>
          </w:p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Грушин Денис</w:t>
            </w:r>
          </w:p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</w:t>
            </w:r>
          </w:p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Некрасова Марика</w:t>
            </w:r>
          </w:p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Порошина Дарья</w:t>
            </w:r>
          </w:p>
          <w:p w:rsidR="00CB6EC5" w:rsidRPr="007D26D2" w:rsidRDefault="00604C5F" w:rsidP="0060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Меньшова Варвара,</w:t>
            </w:r>
          </w:p>
          <w:p w:rsidR="00604C5F" w:rsidRPr="007D26D2" w:rsidRDefault="00604C5F" w:rsidP="0060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</w:tc>
        <w:tc>
          <w:tcPr>
            <w:tcW w:w="1978" w:type="dxa"/>
          </w:tcPr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Кизилова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Ольга </w:t>
            </w: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Валиевна</w:t>
            </w:r>
            <w:proofErr w:type="spellEnd"/>
          </w:p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C5" w:rsidRPr="007D26D2" w:rsidTr="007D26D2">
        <w:tc>
          <w:tcPr>
            <w:tcW w:w="587" w:type="dxa"/>
          </w:tcPr>
          <w:p w:rsidR="00CB6EC5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047" w:type="dxa"/>
          </w:tcPr>
          <w:p w:rsidR="00604C5F" w:rsidRPr="007D26D2" w:rsidRDefault="00604C5F" w:rsidP="0060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МАДОУ «Радость»</w:t>
            </w:r>
          </w:p>
          <w:p w:rsidR="00CB6EC5" w:rsidRPr="007D26D2" w:rsidRDefault="00604C5F" w:rsidP="0060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№ 98</w:t>
            </w:r>
          </w:p>
        </w:tc>
        <w:tc>
          <w:tcPr>
            <w:tcW w:w="2687" w:type="dxa"/>
          </w:tcPr>
          <w:p w:rsidR="00CB6EC5" w:rsidRPr="007D26D2" w:rsidRDefault="0060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Учебное пособие «ПДД: тогда и сейчас»</w:t>
            </w:r>
          </w:p>
        </w:tc>
        <w:tc>
          <w:tcPr>
            <w:tcW w:w="2272" w:type="dxa"/>
          </w:tcPr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Соболев Владислав</w:t>
            </w:r>
          </w:p>
          <w:p w:rsidR="00CB6EC5" w:rsidRPr="007D26D2" w:rsidRDefault="00604C5F" w:rsidP="0060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Шаркевич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Полина,</w:t>
            </w:r>
          </w:p>
          <w:p w:rsidR="00604C5F" w:rsidRPr="007D26D2" w:rsidRDefault="00604C5F" w:rsidP="00604C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6-7 лет</w:t>
            </w:r>
          </w:p>
        </w:tc>
        <w:tc>
          <w:tcPr>
            <w:tcW w:w="1978" w:type="dxa"/>
          </w:tcPr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Коновалова Инна Викторовна</w:t>
            </w:r>
          </w:p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C5" w:rsidRPr="007D26D2" w:rsidTr="007D26D2">
        <w:tc>
          <w:tcPr>
            <w:tcW w:w="587" w:type="dxa"/>
          </w:tcPr>
          <w:p w:rsidR="00CB6EC5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2047" w:type="dxa"/>
          </w:tcPr>
          <w:p w:rsidR="00604C5F" w:rsidRPr="007D26D2" w:rsidRDefault="00604C5F" w:rsidP="00604C5F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МАДОУ «Солнечный круг» </w:t>
            </w:r>
          </w:p>
          <w:p w:rsidR="00604C5F" w:rsidRPr="007D26D2" w:rsidRDefault="00604C5F" w:rsidP="00604C5F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№ 133</w:t>
            </w:r>
          </w:p>
          <w:p w:rsidR="00604C5F" w:rsidRPr="007D26D2" w:rsidRDefault="00604C5F" w:rsidP="00604C5F">
            <w:pPr>
              <w:overflowPunct w:val="0"/>
              <w:autoSpaceDE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87" w:type="dxa"/>
          </w:tcPr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Коллекция плащей и зонтов</w:t>
            </w:r>
          </w:p>
          <w:p w:rsidR="00B325B6" w:rsidRPr="007D26D2" w:rsidRDefault="00604C5F" w:rsidP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«Волшебный дождик» с </w:t>
            </w: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световозвращающими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элементами ручной работы</w:t>
            </w:r>
          </w:p>
        </w:tc>
        <w:tc>
          <w:tcPr>
            <w:tcW w:w="2272" w:type="dxa"/>
          </w:tcPr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Кулиниченко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Алена</w:t>
            </w:r>
            <w:r w:rsidR="00B325B6" w:rsidRPr="007D26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Булгакова Лиза</w:t>
            </w:r>
            <w:r w:rsidR="00B325B6" w:rsidRPr="007D26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Пиголева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Есения</w:t>
            </w:r>
            <w:proofErr w:type="spellEnd"/>
            <w:r w:rsidR="00B325B6" w:rsidRPr="007D26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4C5F" w:rsidRPr="007D26D2" w:rsidRDefault="00604C5F" w:rsidP="00604C5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Агапитова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Аксинья</w:t>
            </w:r>
            <w:r w:rsidR="00B325B6" w:rsidRPr="007D26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604C5F" w:rsidRPr="007D26D2" w:rsidRDefault="00B325B6" w:rsidP="00604C5F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5-6 лет</w:t>
            </w:r>
          </w:p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78" w:type="dxa"/>
          </w:tcPr>
          <w:p w:rsidR="00B325B6" w:rsidRPr="007D26D2" w:rsidRDefault="00B325B6" w:rsidP="00B325B6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Зиновьева Оксана Геннадьевна,</w:t>
            </w:r>
          </w:p>
          <w:p w:rsidR="00B325B6" w:rsidRPr="007D26D2" w:rsidRDefault="00B325B6" w:rsidP="00B325B6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Чепайкина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Инна Аркадьевна</w:t>
            </w:r>
          </w:p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C5" w:rsidRPr="007D26D2" w:rsidTr="007D26D2">
        <w:tc>
          <w:tcPr>
            <w:tcW w:w="587" w:type="dxa"/>
          </w:tcPr>
          <w:p w:rsidR="00CB6EC5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2047" w:type="dxa"/>
          </w:tcPr>
          <w:p w:rsidR="00CB6EC5" w:rsidRPr="007D26D2" w:rsidRDefault="0098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МАДОУ «Радость»</w:t>
            </w:r>
          </w:p>
          <w:p w:rsidR="00984620" w:rsidRPr="007D26D2" w:rsidRDefault="0098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№ 201</w:t>
            </w:r>
          </w:p>
        </w:tc>
        <w:tc>
          <w:tcPr>
            <w:tcW w:w="2687" w:type="dxa"/>
          </w:tcPr>
          <w:p w:rsidR="00984620" w:rsidRPr="007D26D2" w:rsidRDefault="0098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Видеоролик</w:t>
            </w:r>
          </w:p>
          <w:p w:rsidR="00CB6EC5" w:rsidRPr="007D26D2" w:rsidRDefault="0098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«ПДД не только знай, но и соблюдай!»</w:t>
            </w:r>
          </w:p>
        </w:tc>
        <w:tc>
          <w:tcPr>
            <w:tcW w:w="2272" w:type="dxa"/>
          </w:tcPr>
          <w:p w:rsidR="00984620" w:rsidRPr="007D26D2" w:rsidRDefault="00984620" w:rsidP="0098462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Гобозева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Милолика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984620" w:rsidRPr="007D26D2" w:rsidRDefault="00984620" w:rsidP="00984620">
            <w:pPr>
              <w:overflowPunct w:val="0"/>
              <w:autoSpaceDE w:val="0"/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Краснобаева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Дарья,</w:t>
            </w:r>
          </w:p>
          <w:p w:rsidR="00CB6EC5" w:rsidRPr="007D26D2" w:rsidRDefault="00984620" w:rsidP="0098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Коныгин Демид,</w:t>
            </w:r>
          </w:p>
          <w:p w:rsidR="00984620" w:rsidRPr="007D26D2" w:rsidRDefault="00984620" w:rsidP="0098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6-7 лет</w:t>
            </w:r>
          </w:p>
        </w:tc>
        <w:tc>
          <w:tcPr>
            <w:tcW w:w="1978" w:type="dxa"/>
          </w:tcPr>
          <w:p w:rsidR="00CB6EC5" w:rsidRPr="007D26D2" w:rsidRDefault="009846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Руденко Юлия Ивановна</w:t>
            </w:r>
          </w:p>
        </w:tc>
      </w:tr>
      <w:tr w:rsidR="00CB6EC5" w:rsidRPr="007D26D2" w:rsidTr="007D26D2">
        <w:tc>
          <w:tcPr>
            <w:tcW w:w="587" w:type="dxa"/>
          </w:tcPr>
          <w:p w:rsidR="00CB6EC5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2047" w:type="dxa"/>
          </w:tcPr>
          <w:p w:rsidR="00F95C58" w:rsidRPr="007D26D2" w:rsidRDefault="00F95C58" w:rsidP="00F9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МАДОУ «Радость»</w:t>
            </w:r>
          </w:p>
          <w:p w:rsidR="00CB6EC5" w:rsidRPr="007D26D2" w:rsidRDefault="00F95C58" w:rsidP="00F9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№ 211</w:t>
            </w:r>
          </w:p>
        </w:tc>
        <w:tc>
          <w:tcPr>
            <w:tcW w:w="2687" w:type="dxa"/>
          </w:tcPr>
          <w:p w:rsidR="00CB6EC5" w:rsidRPr="007D26D2" w:rsidRDefault="00F9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Социальный ролик «Завтра может не быть»</w:t>
            </w:r>
          </w:p>
        </w:tc>
        <w:tc>
          <w:tcPr>
            <w:tcW w:w="2272" w:type="dxa"/>
          </w:tcPr>
          <w:p w:rsidR="00F95C58" w:rsidRPr="007D26D2" w:rsidRDefault="00F95C58" w:rsidP="00F95C58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Голубцов Иван</w:t>
            </w:r>
          </w:p>
          <w:p w:rsidR="00F95C58" w:rsidRPr="007D26D2" w:rsidRDefault="00F95C58" w:rsidP="00F95C58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Гусева Ариадна</w:t>
            </w:r>
          </w:p>
          <w:p w:rsidR="00F95C58" w:rsidRPr="007D26D2" w:rsidRDefault="00F95C58" w:rsidP="00F95C58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Дрягин</w:t>
            </w:r>
            <w:proofErr w:type="spellEnd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Максим</w:t>
            </w:r>
          </w:p>
          <w:p w:rsidR="00F95C58" w:rsidRPr="007D26D2" w:rsidRDefault="00F95C58" w:rsidP="00F95C58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Катаева Елизавета</w:t>
            </w:r>
          </w:p>
          <w:p w:rsidR="00F95C58" w:rsidRPr="007D26D2" w:rsidRDefault="00F95C58" w:rsidP="00F95C58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Кирикова Милана</w:t>
            </w:r>
          </w:p>
          <w:p w:rsidR="00CB6EC5" w:rsidRPr="007D26D2" w:rsidRDefault="00F95C58" w:rsidP="00F95C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Кислицын</w:t>
            </w:r>
            <w:proofErr w:type="spellEnd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Макар</w:t>
            </w:r>
          </w:p>
        </w:tc>
        <w:tc>
          <w:tcPr>
            <w:tcW w:w="1978" w:type="dxa"/>
          </w:tcPr>
          <w:p w:rsidR="00F95C58" w:rsidRPr="007D26D2" w:rsidRDefault="00F95C58" w:rsidP="00F95C58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Габергорн</w:t>
            </w:r>
            <w:proofErr w:type="spellEnd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Николаевна</w:t>
            </w:r>
          </w:p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B6EC5" w:rsidRPr="007D26D2" w:rsidTr="007D26D2">
        <w:tc>
          <w:tcPr>
            <w:tcW w:w="587" w:type="dxa"/>
          </w:tcPr>
          <w:p w:rsidR="00CB6EC5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2047" w:type="dxa"/>
          </w:tcPr>
          <w:p w:rsidR="00CB6EC5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МАДОУ «Радость»</w:t>
            </w:r>
          </w:p>
          <w:p w:rsidR="00644EBA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Дс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№ 209</w:t>
            </w:r>
          </w:p>
        </w:tc>
        <w:tc>
          <w:tcPr>
            <w:tcW w:w="2687" w:type="dxa"/>
          </w:tcPr>
          <w:p w:rsidR="00CB6EC5" w:rsidRPr="007D26D2" w:rsidRDefault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Дефиле одежды со светоотражающими элементами ручной работы «Стиль безопасности»</w:t>
            </w:r>
          </w:p>
        </w:tc>
        <w:tc>
          <w:tcPr>
            <w:tcW w:w="2272" w:type="dxa"/>
          </w:tcPr>
          <w:p w:rsidR="00644EBA" w:rsidRPr="007D26D2" w:rsidRDefault="00644EBA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Алексеева </w:t>
            </w:r>
            <w:proofErr w:type="spellStart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Алисия</w:t>
            </w:r>
            <w:proofErr w:type="spellEnd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44EBA" w:rsidRPr="007D26D2" w:rsidRDefault="00644EBA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Белякова </w:t>
            </w:r>
            <w:proofErr w:type="spellStart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Есения</w:t>
            </w:r>
            <w:proofErr w:type="spellEnd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</w:p>
          <w:p w:rsidR="00644EBA" w:rsidRPr="007D26D2" w:rsidRDefault="00644EBA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Гильмиярова</w:t>
            </w:r>
            <w:proofErr w:type="spellEnd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Екатерина,</w:t>
            </w:r>
          </w:p>
          <w:p w:rsidR="00644EBA" w:rsidRPr="007D26D2" w:rsidRDefault="00644EBA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Гильмутдинова</w:t>
            </w:r>
            <w:proofErr w:type="spellEnd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Валерия,</w:t>
            </w:r>
          </w:p>
          <w:p w:rsidR="00644EBA" w:rsidRPr="007D26D2" w:rsidRDefault="00644EBA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Васильева Ульяна,</w:t>
            </w:r>
          </w:p>
          <w:p w:rsidR="00CB6EC5" w:rsidRPr="007D26D2" w:rsidRDefault="00644EBA" w:rsidP="00644E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Цыганков Максим</w:t>
            </w:r>
          </w:p>
        </w:tc>
        <w:tc>
          <w:tcPr>
            <w:tcW w:w="1978" w:type="dxa"/>
          </w:tcPr>
          <w:p w:rsidR="00644EBA" w:rsidRPr="007D26D2" w:rsidRDefault="00644EBA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Габергорн</w:t>
            </w:r>
            <w:proofErr w:type="spellEnd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Яна Николаевна</w:t>
            </w:r>
          </w:p>
          <w:p w:rsidR="00CB6EC5" w:rsidRPr="007D26D2" w:rsidRDefault="00CB6E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bookmarkStart w:id="0" w:name="_GoBack"/>
        <w:bookmarkEnd w:id="0"/>
      </w:tr>
      <w:tr w:rsidR="00A85E78" w:rsidRPr="007D26D2" w:rsidTr="007D26D2">
        <w:tc>
          <w:tcPr>
            <w:tcW w:w="587" w:type="dxa"/>
          </w:tcPr>
          <w:p w:rsidR="00A85E78" w:rsidRPr="007D26D2" w:rsidRDefault="00A8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2047" w:type="dxa"/>
          </w:tcPr>
          <w:p w:rsidR="00A85E78" w:rsidRPr="007D26D2" w:rsidRDefault="00A8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  <w:p w:rsidR="00A85E78" w:rsidRPr="007D26D2" w:rsidRDefault="00A8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Н-Павловское</w:t>
            </w:r>
            <w:proofErr w:type="gramEnd"/>
          </w:p>
        </w:tc>
        <w:tc>
          <w:tcPr>
            <w:tcW w:w="2687" w:type="dxa"/>
          </w:tcPr>
          <w:p w:rsidR="007D26D2" w:rsidRPr="007D26D2" w:rsidRDefault="007D26D2" w:rsidP="007D26D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«Автоматический драйвер габаритных огней велосипеда»</w:t>
            </w:r>
          </w:p>
          <w:p w:rsidR="00A85E78" w:rsidRPr="007D26D2" w:rsidRDefault="00A85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72" w:type="dxa"/>
          </w:tcPr>
          <w:p w:rsidR="00A85E78" w:rsidRPr="007D26D2" w:rsidRDefault="007D26D2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Зайдуллина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Альберта</w:t>
            </w:r>
          </w:p>
        </w:tc>
        <w:tc>
          <w:tcPr>
            <w:tcW w:w="1978" w:type="dxa"/>
          </w:tcPr>
          <w:p w:rsidR="00A85E78" w:rsidRPr="007D26D2" w:rsidRDefault="007D26D2" w:rsidP="007D26D2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Пинегина Марина Александровна</w:t>
            </w:r>
          </w:p>
        </w:tc>
      </w:tr>
      <w:tr w:rsidR="00A85E78" w:rsidRPr="007D26D2" w:rsidTr="007D26D2">
        <w:tc>
          <w:tcPr>
            <w:tcW w:w="587" w:type="dxa"/>
          </w:tcPr>
          <w:p w:rsidR="00A85E78" w:rsidRPr="007D26D2" w:rsidRDefault="00A8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2047" w:type="dxa"/>
          </w:tcPr>
          <w:p w:rsidR="00A85E78" w:rsidRPr="007D26D2" w:rsidRDefault="00A85E78" w:rsidP="00A8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МАОУ СОШ № 5</w:t>
            </w:r>
          </w:p>
          <w:p w:rsidR="00A85E78" w:rsidRPr="007D26D2" w:rsidRDefault="00A85E78" w:rsidP="00A8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gram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Н-Павловское</w:t>
            </w:r>
            <w:proofErr w:type="gramEnd"/>
          </w:p>
        </w:tc>
        <w:tc>
          <w:tcPr>
            <w:tcW w:w="2687" w:type="dxa"/>
          </w:tcPr>
          <w:p w:rsidR="00A85E78" w:rsidRPr="007D26D2" w:rsidRDefault="00A85E78" w:rsidP="00A85E78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в/ролик</w:t>
            </w:r>
          </w:p>
          <w:p w:rsidR="00A85E78" w:rsidRPr="007D26D2" w:rsidRDefault="00A85E78" w:rsidP="00A85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«Важные правила дорожного движения»</w:t>
            </w:r>
          </w:p>
        </w:tc>
        <w:tc>
          <w:tcPr>
            <w:tcW w:w="2272" w:type="dxa"/>
          </w:tcPr>
          <w:p w:rsidR="00A85E78" w:rsidRPr="007D26D2" w:rsidRDefault="00A85E78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proofErr w:type="gramStart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gramEnd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абота</w:t>
            </w:r>
          </w:p>
        </w:tc>
        <w:tc>
          <w:tcPr>
            <w:tcW w:w="1978" w:type="dxa"/>
          </w:tcPr>
          <w:p w:rsidR="00A85E78" w:rsidRPr="007D26D2" w:rsidRDefault="00A85E78" w:rsidP="00A85E78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Копалова</w:t>
            </w:r>
            <w:proofErr w:type="spellEnd"/>
          </w:p>
          <w:p w:rsidR="00A85E78" w:rsidRPr="007D26D2" w:rsidRDefault="00A85E78" w:rsidP="00A85E78">
            <w:pPr>
              <w:overflowPunct w:val="0"/>
              <w:autoSpaceDE w:val="0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Светлана Вячеславовна</w:t>
            </w:r>
          </w:p>
          <w:p w:rsidR="00A85E78" w:rsidRPr="007D26D2" w:rsidRDefault="00A85E78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85E78" w:rsidRPr="007D26D2" w:rsidTr="007D26D2">
        <w:tc>
          <w:tcPr>
            <w:tcW w:w="587" w:type="dxa"/>
          </w:tcPr>
          <w:p w:rsidR="00A85E78" w:rsidRPr="007D26D2" w:rsidRDefault="00A8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2047" w:type="dxa"/>
          </w:tcPr>
          <w:p w:rsidR="00A85E78" w:rsidRPr="007D26D2" w:rsidRDefault="00A8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МАОУ СОШ № 3 п. Черноисточинск</w:t>
            </w:r>
          </w:p>
        </w:tc>
        <w:tc>
          <w:tcPr>
            <w:tcW w:w="2687" w:type="dxa"/>
          </w:tcPr>
          <w:p w:rsidR="00A85E78" w:rsidRPr="007D26D2" w:rsidRDefault="00A85E78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Светофорчик</w:t>
            </w:r>
            <w:proofErr w:type="spellEnd"/>
          </w:p>
        </w:tc>
        <w:tc>
          <w:tcPr>
            <w:tcW w:w="2272" w:type="dxa"/>
          </w:tcPr>
          <w:p w:rsidR="00A85E78" w:rsidRPr="007D26D2" w:rsidRDefault="00A85E78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Харин Егор,</w:t>
            </w:r>
          </w:p>
          <w:p w:rsidR="00A85E78" w:rsidRPr="007D26D2" w:rsidRDefault="00A85E78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 лет</w:t>
            </w:r>
          </w:p>
        </w:tc>
        <w:tc>
          <w:tcPr>
            <w:tcW w:w="1978" w:type="dxa"/>
          </w:tcPr>
          <w:p w:rsidR="00A85E78" w:rsidRPr="007D26D2" w:rsidRDefault="00A85E78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Шахманаева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Ольга Александровна</w:t>
            </w:r>
          </w:p>
        </w:tc>
      </w:tr>
      <w:tr w:rsidR="00A85E78" w:rsidRPr="007D26D2" w:rsidTr="007D26D2">
        <w:tc>
          <w:tcPr>
            <w:tcW w:w="587" w:type="dxa"/>
          </w:tcPr>
          <w:p w:rsidR="00A85E78" w:rsidRPr="007D26D2" w:rsidRDefault="00A85E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2047" w:type="dxa"/>
          </w:tcPr>
          <w:p w:rsidR="00A85E78" w:rsidRPr="007D26D2" w:rsidRDefault="007D26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МБДОУ детский сад № 87 с. Покровское</w:t>
            </w:r>
          </w:p>
        </w:tc>
        <w:tc>
          <w:tcPr>
            <w:tcW w:w="2687" w:type="dxa"/>
          </w:tcPr>
          <w:p w:rsidR="00A85E78" w:rsidRPr="007D26D2" w:rsidRDefault="007D26D2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Макет «Перекресток»</w:t>
            </w:r>
          </w:p>
        </w:tc>
        <w:tc>
          <w:tcPr>
            <w:tcW w:w="2272" w:type="dxa"/>
          </w:tcPr>
          <w:p w:rsidR="00A85E78" w:rsidRPr="007D26D2" w:rsidRDefault="007D26D2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Корепанова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Василиса</w:t>
            </w:r>
          </w:p>
        </w:tc>
        <w:tc>
          <w:tcPr>
            <w:tcW w:w="1978" w:type="dxa"/>
          </w:tcPr>
          <w:p w:rsidR="00A85E78" w:rsidRPr="007D26D2" w:rsidRDefault="007D26D2" w:rsidP="00644EBA">
            <w:pPr>
              <w:overflowPunct w:val="0"/>
              <w:autoSpaceDE w:val="0"/>
              <w:snapToGrid w:val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 w:rsidRPr="007D26D2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Владимировна, Чернова Наталья Викторовна</w:t>
            </w:r>
          </w:p>
        </w:tc>
      </w:tr>
    </w:tbl>
    <w:p w:rsidR="00CB6EC5" w:rsidRPr="007D26D2" w:rsidRDefault="00CB6EC5">
      <w:pPr>
        <w:rPr>
          <w:rFonts w:ascii="Times New Roman" w:hAnsi="Times New Roman" w:cs="Times New Roman"/>
          <w:sz w:val="28"/>
          <w:szCs w:val="28"/>
        </w:rPr>
      </w:pPr>
    </w:p>
    <w:p w:rsidR="007D26D2" w:rsidRDefault="007D26D2">
      <w:pPr>
        <w:rPr>
          <w:rFonts w:ascii="Times New Roman" w:hAnsi="Times New Roman" w:cs="Times New Roman"/>
          <w:sz w:val="28"/>
          <w:szCs w:val="28"/>
        </w:rPr>
      </w:pPr>
    </w:p>
    <w:p w:rsidR="007D26D2" w:rsidRPr="001B0DE7" w:rsidRDefault="007D26D2">
      <w:pPr>
        <w:rPr>
          <w:rFonts w:ascii="Times New Roman" w:hAnsi="Times New Roman" w:cs="Times New Roman"/>
          <w:sz w:val="28"/>
          <w:szCs w:val="28"/>
        </w:rPr>
      </w:pPr>
    </w:p>
    <w:p w:rsidR="001B0DE7" w:rsidRPr="001B0DE7" w:rsidRDefault="001B0DE7">
      <w:pPr>
        <w:rPr>
          <w:rFonts w:ascii="Times New Roman" w:hAnsi="Times New Roman" w:cs="Times New Roman"/>
          <w:sz w:val="28"/>
          <w:szCs w:val="28"/>
        </w:rPr>
      </w:pPr>
    </w:p>
    <w:sectPr w:rsidR="001B0DE7" w:rsidRPr="001B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6B3"/>
    <w:rsid w:val="00160725"/>
    <w:rsid w:val="001B0DE7"/>
    <w:rsid w:val="001B7CAE"/>
    <w:rsid w:val="001D5CBA"/>
    <w:rsid w:val="002803DC"/>
    <w:rsid w:val="002F7180"/>
    <w:rsid w:val="00604C5F"/>
    <w:rsid w:val="00607DA2"/>
    <w:rsid w:val="00644EBA"/>
    <w:rsid w:val="006D2C14"/>
    <w:rsid w:val="00736166"/>
    <w:rsid w:val="00773468"/>
    <w:rsid w:val="007D26D2"/>
    <w:rsid w:val="00923C5B"/>
    <w:rsid w:val="009416B3"/>
    <w:rsid w:val="00984620"/>
    <w:rsid w:val="00A033EF"/>
    <w:rsid w:val="00A85E78"/>
    <w:rsid w:val="00B325B6"/>
    <w:rsid w:val="00B32A83"/>
    <w:rsid w:val="00C66AF2"/>
    <w:rsid w:val="00CB6EC5"/>
    <w:rsid w:val="00DE6E59"/>
    <w:rsid w:val="00EB6447"/>
    <w:rsid w:val="00F9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2C1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23C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923C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LucidaSansUnicode115pt">
    <w:name w:val="Основной текст (2) + Lucida Sans Unicode;11;5 pt;Не полужирный"/>
    <w:basedOn w:val="2"/>
    <w:rsid w:val="00923C5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;Не полужирный"/>
    <w:basedOn w:val="2"/>
    <w:rsid w:val="00923C5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3C5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0D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D2C14"/>
    <w:rPr>
      <w:color w:val="0000FF" w:themeColor="hyperlink"/>
      <w:u w:val="single"/>
    </w:rPr>
  </w:style>
  <w:style w:type="character" w:customStyle="1" w:styleId="2">
    <w:name w:val="Основной текст (2)_"/>
    <w:basedOn w:val="a0"/>
    <w:link w:val="20"/>
    <w:rsid w:val="00923C5B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3pt">
    <w:name w:val="Основной текст (2) + 13 pt;Не полужирный"/>
    <w:basedOn w:val="2"/>
    <w:rsid w:val="00923C5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LucidaSansUnicode115pt">
    <w:name w:val="Основной текст (2) + Lucida Sans Unicode;11;5 pt;Не полужирный"/>
    <w:basedOn w:val="2"/>
    <w:rsid w:val="00923C5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;Не полужирный"/>
    <w:basedOn w:val="2"/>
    <w:rsid w:val="00923C5B"/>
    <w:rPr>
      <w:rFonts w:ascii="Lucida Sans Unicode" w:eastAsia="Lucida Sans Unicode" w:hAnsi="Lucida Sans Unicode" w:cs="Lucida Sans Unicode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23C5B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0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55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2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2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8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7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1</Pages>
  <Words>557</Words>
  <Characters>3179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ДО ГДДЮТ</Company>
  <LinksUpToDate>false</LinksUpToDate>
  <CharactersWithSpaces>3729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Машлакова Т.Н.</dc:creator>
  <cp:keywords/>
  <dc:description/>
  <cp:lastModifiedBy>Машлакова Т.Н.</cp:lastModifiedBy>
  <cp:revision>13</cp:revision>
  <dcterms:created xsi:type="dcterms:W3CDTF">2022-03-25T04:52:00Z</dcterms:created>
  <dcterms:modified xsi:type="dcterms:W3CDTF">2022-03-25T11:05:00Z</dcterms:modified>
</cp:coreProperties>
</file>